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E77" w:rsidRPr="000E2EDB" w:rsidRDefault="00865E77" w:rsidP="00865E77">
      <w:pPr>
        <w:pStyle w:val="a8"/>
        <w:tabs>
          <w:tab w:val="left" w:pos="-284"/>
          <w:tab w:val="left" w:pos="284"/>
        </w:tabs>
        <w:ind w:left="5664"/>
        <w:contextualSpacing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E2ED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Бишкек шаарынын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W w:w="10632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35"/>
        <w:gridCol w:w="2744"/>
        <w:gridCol w:w="2835"/>
        <w:gridCol w:w="1134"/>
        <w:gridCol w:w="1417"/>
      </w:tblGrid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5" w:type="dxa"/>
            <w:shd w:val="clear" w:color="auto" w:fill="auto"/>
            <w:vAlign w:val="center"/>
            <w:hideMark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2744" w:type="dxa"/>
            <w:shd w:val="clear" w:color="auto" w:fill="auto"/>
            <w:hideMark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Мектептин аталышы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Жеңүүчүнүн аты-жѳнү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Бишкек шаары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Кеперакунова Айжан Султанбековна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66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82,5%</w:t>
            </w:r>
          </w:p>
        </w:tc>
      </w:tr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Бишкек шаары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105</w:t>
            </w:r>
            <w:r w:rsidR="00D46C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Бегматова Лира Акылбековна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56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70%</w:t>
            </w:r>
          </w:p>
        </w:tc>
      </w:tr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Бишкек шаары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Джумалиева Роза Бусурманкуловна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57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71,3%</w:t>
            </w:r>
          </w:p>
        </w:tc>
      </w:tr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Бишкек шаары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Курманкулова Айнагуль Догдурбаевна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67,5%</w:t>
            </w:r>
          </w:p>
        </w:tc>
      </w:tr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Бишкек шаары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71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Анаркулова Гүлназ Кадырбековна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52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65%</w:t>
            </w:r>
          </w:p>
        </w:tc>
      </w:tr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9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Бишкек шаары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13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Казакбаева Алтынкыз Дайырбековна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77,5%</w:t>
            </w:r>
          </w:p>
        </w:tc>
      </w:tr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19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Бишкек шаары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44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Эсенгулова Карлыгач Абдыгазымовна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67,5%</w:t>
            </w:r>
          </w:p>
        </w:tc>
      </w:tr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19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Бишкек шаары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57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Жапарова Гүлзат Жумагазиевна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73,8%</w:t>
            </w:r>
          </w:p>
        </w:tc>
      </w:tr>
      <w:tr w:rsidR="00865E77" w:rsidRPr="000E2EDB" w:rsidTr="00C574DB">
        <w:trPr>
          <w:trHeight w:val="306"/>
        </w:trPr>
        <w:tc>
          <w:tcPr>
            <w:tcW w:w="567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19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Бишкек шаары</w:t>
            </w:r>
          </w:p>
        </w:tc>
        <w:tc>
          <w:tcPr>
            <w:tcW w:w="274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72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Исраилова Алмагул Нурбековна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61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76,3%</w:t>
            </w:r>
          </w:p>
        </w:tc>
      </w:tr>
    </w:tbl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E2ED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Баткен областынын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="-861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79"/>
        <w:gridCol w:w="2698"/>
        <w:gridCol w:w="2835"/>
        <w:gridCol w:w="1134"/>
        <w:gridCol w:w="1418"/>
      </w:tblGrid>
      <w:tr w:rsidR="00865E77" w:rsidRPr="000E2EDB" w:rsidTr="00C574DB">
        <w:tc>
          <w:tcPr>
            <w:tcW w:w="568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Мектептин аталышы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Жеңүүчүнүн аты-жѳнү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5E77" w:rsidRPr="000E2EDB" w:rsidTr="00C574DB">
        <w:tc>
          <w:tcPr>
            <w:tcW w:w="568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Лейлек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E77" w:rsidRPr="000E2EDB" w:rsidTr="00C574DB">
        <w:trPr>
          <w:trHeight w:val="888"/>
        </w:trPr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autoSpaceDE w:val="0"/>
              <w:autoSpaceDN w:val="0"/>
              <w:adjustRightInd w:val="0"/>
              <w:spacing w:line="259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Лейлек району, Таш-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улак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"Жаштык" негизги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Джумаев Исматилла Коконович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57,5%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Лейлек району, Алга айылы 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“Алга”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Сангинов Бахромжон Рустамбаевич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51,3%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Лейлек району, Катраң айылы 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“Кой-Таш”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Абалов Нургазы Куттузович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57,5%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Лейлек району, Кара-Суу айылы 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>Б.</w:t>
            </w:r>
            <w:r w:rsidR="00D46CC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Эралиев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Калыков Нурали Амирбекович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67,5%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>Лейлек району, Андарак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“Илим”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Валламов Эркин Умматкулович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57,5%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>Лейлек району, Булак-Башы</w:t>
            </w: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>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“Булак-Башы”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Акматов Бакытбек Айтууович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52,5%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Лейлек району, Жаштык айылы 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“Кыргызстандын 60 жылдыгы”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Салимбекова Сапаргул Абдулатиповна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52,5%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Баткен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Баткен району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Кара-Бак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 а/ө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, Зардалы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Н.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Сүйүнов атындагы башталгыч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Каламбеков Абдикарим Саалыевич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62,5%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Ак-Татыр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а/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ө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, Орто-Боз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 айылы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Жолдошбай 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Ж.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Момунов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Маннанов Улукбек Набиевич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50%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Алтын-Бешик  а/ө, Сай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Д.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Акматов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Таштанова Токтобубу Тилековна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57,5%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Суу-Башын а/ө,  Бужум айылы, 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Т.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 xml:space="preserve">Мурзапаров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Убайдулоева Рахима Зайнидиновна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0E2ED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58,8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Төрт-Гүл а/ө, Чек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“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/>
              </w:rPr>
              <w:t>Чек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”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Мурзакматова Айзат Сапаралиевна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line="259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63,8%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Алтын-Бешик а/ө. Таян айылы, 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“Таян”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Мамажунусов Сагынбек Дуйшеевич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Баткен шаары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Баткен шаары, Кызыл Дөң кварталы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№ 4 жалпы орто билим берүү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Момунов Султанбек Тойчуевич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66,3%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Баткен шаары, Чет-Булак кварталы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С. Огата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Токтобаев Тайирбек Жолчуевич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50%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Бат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кен шаары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, Базар-Башы кварталы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С.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Айтматов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Омурбекова Минавар Кубатбековна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79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Кызыл-Кыя шаары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Кызыл-Кыя шаары, Асаналиев к. 25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13 Испан Абдрахманов атындагы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Эрматов Алмаз Кудайбердиевич</w:t>
            </w:r>
          </w:p>
          <w:p w:rsidR="00865E77" w:rsidRPr="000E2EDB" w:rsidRDefault="00865E77" w:rsidP="00C574DB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70%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Кадамжай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Кадамжай району, Мин-Чынар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А.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Төралиев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Шакирова Канзат Элчибековна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60%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Кадамжай району, Мин-Чынар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«Мин-Чынар»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жалпы орто билим берүү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Надирова Элмира Халдаралиевна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57,5%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Кадамжай району, Мин-Чынар-2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“Миң-Чынар-2”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Мадимарова Бегайым Мурзаиповна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60%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Кадамжай району, 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Сырт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30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Орунбай Тешебаев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Шукуров Куштарбек Орозович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50%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Кадамжай району, 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Бел 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А.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Солтонов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Орунбаев Алмазбек Алишерович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54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67,5%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Кадамжай району, 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Ормош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№29 А.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Шамурзаев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Кангелдиев Абдыкайым Алибаевич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55%</w:t>
            </w:r>
          </w:p>
        </w:tc>
      </w:tr>
      <w:tr w:rsidR="00865E77" w:rsidRPr="000E2EDB" w:rsidTr="00C574DB">
        <w:tc>
          <w:tcPr>
            <w:tcW w:w="56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979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Кадамжай району, 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Уч-Коргон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№16 А.</w:t>
            </w:r>
            <w:r w:rsidR="00D46CC1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Рудаки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Нурматова Мавжудахон Ибрагимжоновна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</w:tbl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D46CC1" w:rsidRDefault="00865E77" w:rsidP="00865E77">
      <w:pPr>
        <w:ind w:firstLineChars="100" w:firstLine="241"/>
        <w:contextualSpacing/>
        <w:rPr>
          <w:rFonts w:ascii="Times New Roman" w:hAnsi="Times New Roman" w:cs="Times New Roman"/>
          <w:b/>
          <w:iCs/>
          <w:color w:val="FF0000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E2ED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Жалал-Абад областынын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="-861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98"/>
        <w:gridCol w:w="2835"/>
        <w:gridCol w:w="1134"/>
        <w:gridCol w:w="1418"/>
      </w:tblGrid>
      <w:tr w:rsidR="00865E77" w:rsidRPr="000E2EDB" w:rsidTr="00C574DB">
        <w:tc>
          <w:tcPr>
            <w:tcW w:w="562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Мектептин аталышы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Жеңүүчүнүн аты-жѳнү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Аксы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Аксы району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,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Кербен шаар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Кубатбек Өмүралиев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48 жалпы негизги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Кучкарова Арзыкан Суеркуловна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Аксы району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</w:t>
            </w:r>
          </w:p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Кербен шаар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Азада Бегимкулова атындагы Жетиген                  № 45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Чыныбекова Бадамхан Авазбековна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Аксы району, Кош-Төбө айыл аймагы, 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Торук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Абзалбек Сулайманкулов атындагы № 33 «Торук»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Суеркулов Кубанычбек Абдыракманович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Аксы району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Үч-Коргон айыл аймагы,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Кум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Жаӊыбай Наркулов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61 жалпы негизги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Мырзагулова Айпери Кубатбековна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60%</w:t>
            </w:r>
          </w:p>
        </w:tc>
      </w:tr>
      <w:tr w:rsidR="00865E77" w:rsidRPr="000E2EDB" w:rsidTr="00C574DB">
        <w:trPr>
          <w:trHeight w:val="60"/>
        </w:trPr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spacing w:line="242" w:lineRule="auto"/>
              <w:ind w:left="0" w:right="256"/>
              <w:contextualSpacing/>
              <w:rPr>
                <w:bCs/>
                <w:sz w:val="24"/>
                <w:szCs w:val="24"/>
              </w:rPr>
            </w:pPr>
            <w:r w:rsidRPr="000E2EDB">
              <w:rPr>
                <w:bCs/>
                <w:sz w:val="24"/>
                <w:szCs w:val="24"/>
              </w:rPr>
              <w:t>Аксы району, Кош-Дөбө айыл аймагы, Атана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Темиркул Мавлянов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Эгембердиева Жыпаргул Жолчубековна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56,3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%</w:t>
            </w:r>
          </w:p>
        </w:tc>
      </w:tr>
      <w:tr w:rsidR="00865E77" w:rsidRPr="000E2EDB" w:rsidTr="00C574DB">
        <w:trPr>
          <w:trHeight w:val="60"/>
        </w:trPr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Аксы району, Кербен шаар мэриясы, Туюк –Жар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Үчкемпир Турдубаев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Ибраимова Аида Кенешбековна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68,8%</w:t>
            </w:r>
          </w:p>
        </w:tc>
      </w:tr>
      <w:tr w:rsidR="00865E77" w:rsidRPr="000E2EDB" w:rsidTr="00C574DB">
        <w:trPr>
          <w:trHeight w:val="60"/>
        </w:trPr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Аксы району, Кербен шаары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Жоомарт Бөкөнбаев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36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Мамбетова Анара Райымбековна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58,8%</w:t>
            </w:r>
          </w:p>
        </w:tc>
      </w:tr>
      <w:tr w:rsidR="00865E77" w:rsidRPr="000E2EDB" w:rsidTr="00C574DB">
        <w:trPr>
          <w:trHeight w:val="60"/>
        </w:trPr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Аксы району, Уч-Коргон  айыл аймагы, Кызыл -Жар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Салибай Шатманов атындагы № 39 Кызыл-Жар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Салиев Фархад Тахиржанович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54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67,5%</w:t>
            </w:r>
          </w:p>
        </w:tc>
      </w:tr>
      <w:tr w:rsidR="00865E77" w:rsidRPr="000E2EDB" w:rsidTr="00C574DB">
        <w:trPr>
          <w:trHeight w:val="60"/>
        </w:trPr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Аксы району, Сары-Челек  айыл аймагы, Жол-Сай 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Эркин Арстанбаев атындагы № 18  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Асанбаева Эльмира Осконбаевна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72,5%</w:t>
            </w:r>
          </w:p>
        </w:tc>
      </w:tr>
      <w:tr w:rsidR="00865E77" w:rsidRPr="000E2EDB" w:rsidTr="00C574DB">
        <w:trPr>
          <w:trHeight w:val="60"/>
        </w:trPr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Аксы району, Уч-Коргон  айыл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аймагы, Кызыл-Жар 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Рыскул Солпуев  атындагы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60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Таштанбекова Айнура Акматалиевна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rPr>
          <w:trHeight w:val="60"/>
        </w:trPr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Нооке</w:t>
            </w:r>
            <w:r w:rsidR="00D46C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</w:t>
            </w: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Достук  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21 Фуркат атындагы 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Юлдашев Анарбай Мактумбаевич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Ноокен району Кокондук 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39 Зайнидинов 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Тойчубаева Мусажан Даминович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62,5%</w:t>
            </w:r>
          </w:p>
        </w:tc>
      </w:tr>
      <w:tr w:rsidR="00865E77" w:rsidRPr="000E2EDB" w:rsidTr="00C574DB">
        <w:trPr>
          <w:trHeight w:val="777"/>
        </w:trPr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Ноокен району Черемушка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 “Ак жол” негизги жалпы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Саипов Алмазбек Кочконбаевич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68,8%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Ноокен району Сакалды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38 А.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Тургунбаев атындагы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Айдарова Жумакан Аманбаевна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Ноокен району Шамалдуу-Сай шаары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 А.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Осмонов атындагы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Урманова Нурзат Кадырбековна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Ноокен району Бостон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 М.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Акчабаев атындагы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Ураимова Ажар Мамрасуловна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0E2EDB">
              <w:rPr>
                <w:bCs/>
                <w:sz w:val="24"/>
                <w:szCs w:val="24"/>
                <w:lang w:val="ky-KG"/>
              </w:rPr>
              <w:t>Ноокен району Момбеков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17 “Кыла”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Султанова Урматхан Астанбековна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Ала-Бука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Ала-Бука району, Көк-Таш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Жумабаев 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 жалпы орто билим берүүчү мектеби-мекемеси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Чыныбекова Элмира Амангелдиевна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Ала-Бука району, Ак-Коргон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Айтматов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40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Жоробаева Нурийла Абдулбакиевна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0E2ED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58,8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шаары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 шаары  Тайгараев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Кошматов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10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Бакиро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Урматбек Базарбаевич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0E2ED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62,5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% (кыска тест </w:t>
            </w:r>
            <w:r w:rsidRPr="000E2ED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21балл-77,8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%)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шаары  Н.Карабаева 9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 Хамза атындагы жалпы орто билим берүүчү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Сарыева Гульмира Батырбековна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шаары  Эркиндик көчөсү 51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4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Жайлоева Бурма Райымбековна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0E2EDB">
              <w:rPr>
                <w:rFonts w:ascii="Times New Roman" w:hAnsi="Times New Roman" w:cs="Times New Roman"/>
                <w:kern w:val="2"/>
                <w:sz w:val="24"/>
                <w:szCs w:val="24"/>
                <w:lang w:val="ky-KG"/>
                <w14:ligatures w14:val="standardContextual"/>
              </w:rPr>
              <w:t>62,5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шаары  Р.Азимова 51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contextualSpacing/>
              <w:rPr>
                <w:sz w:val="24"/>
                <w:szCs w:val="24"/>
                <w:lang w:val="ky-KG"/>
              </w:rPr>
            </w:pPr>
            <w:r w:rsidRPr="000E2EDB">
              <w:rPr>
                <w:sz w:val="24"/>
                <w:szCs w:val="24"/>
                <w:lang w:val="ky-KG"/>
              </w:rPr>
              <w:t>Р.</w:t>
            </w:r>
            <w:r w:rsidR="00D46CC1">
              <w:rPr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sz w:val="24"/>
                <w:szCs w:val="24"/>
                <w:lang w:val="ky-KG"/>
              </w:rPr>
              <w:t>Азимов атындагы №</w:t>
            </w:r>
            <w:r w:rsidR="00D46CC1">
              <w:rPr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sz w:val="24"/>
                <w:szCs w:val="24"/>
                <w:lang w:val="ky-KG"/>
              </w:rPr>
              <w:t>13 жалпы билим берүүчү орто мектеби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Мамырасулова Арал Доолотбаевна 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Таш-Көмүр шаары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spacing w:before="1" w:line="240" w:lineRule="auto"/>
              <w:ind w:left="109"/>
              <w:contextualSpacing/>
              <w:rPr>
                <w:bCs/>
                <w:sz w:val="24"/>
                <w:szCs w:val="24"/>
                <w:lang w:val="ru-RU"/>
              </w:rPr>
            </w:pPr>
            <w:r w:rsidRPr="000E2EDB">
              <w:rPr>
                <w:sz w:val="24"/>
                <w:szCs w:val="24"/>
              </w:rPr>
              <w:t>Таш-Көмүр шаары</w:t>
            </w:r>
          </w:p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spacing w:before="1" w:line="240" w:lineRule="auto"/>
              <w:ind w:left="109"/>
              <w:contextualSpacing/>
              <w:rPr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 7 К.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Күзембаев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Уркунова Зульфия Эркиновна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Чаткал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Терек-Сай а/ө  Терек-Сай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 Айымбетов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Темирова Нурзат Султанбековна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Чаткал району Чаткал  а/ө, Курулуш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contextualSpacing/>
              <w:rPr>
                <w:bCs/>
                <w:sz w:val="24"/>
                <w:szCs w:val="24"/>
                <w:lang w:val="ky-KG"/>
              </w:rPr>
            </w:pPr>
            <w:r w:rsidRPr="000E2EDB">
              <w:rPr>
                <w:bCs/>
                <w:sz w:val="24"/>
                <w:szCs w:val="24"/>
                <w:lang w:val="ky-KG"/>
              </w:rPr>
              <w:t>С. Мырзалиев атындагы жалпы орто билим берүү мектеби</w:t>
            </w:r>
          </w:p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contextualSpacing/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Кубатова Нургиза Малайбековна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ind w:left="0"/>
              <w:contextualSpacing/>
              <w:rPr>
                <w:b/>
                <w:sz w:val="24"/>
                <w:szCs w:val="24"/>
                <w:lang w:val="ky-KG"/>
              </w:rPr>
            </w:pPr>
            <w:r w:rsidRPr="000E2EDB">
              <w:rPr>
                <w:b/>
                <w:sz w:val="24"/>
                <w:szCs w:val="24"/>
                <w:lang w:val="ky-KG"/>
              </w:rPr>
              <w:t>Кара-Көл шаары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Кара-Көл шаары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ПГТ Камбар-Ата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0E2EDB">
              <w:rPr>
                <w:bCs/>
                <w:sz w:val="24"/>
                <w:szCs w:val="24"/>
                <w:lang w:val="ky-KG"/>
              </w:rPr>
              <w:t>Хуриев атындагы № 5</w:t>
            </w:r>
            <w:r w:rsidR="00D46CC1">
              <w:rPr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bCs/>
                <w:sz w:val="24"/>
                <w:szCs w:val="24"/>
                <w:lang w:val="ky-KG"/>
              </w:rPr>
              <w:t>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Мурзалиев Арыкбай Асилович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62,5%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Кара-Көл шаары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0E2EDB">
              <w:rPr>
                <w:bCs/>
                <w:sz w:val="24"/>
                <w:szCs w:val="24"/>
                <w:lang w:val="ky-KG"/>
              </w:rPr>
              <w:t>Ч.</w:t>
            </w:r>
            <w:r w:rsidR="00D46CC1">
              <w:rPr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bCs/>
                <w:sz w:val="24"/>
                <w:szCs w:val="24"/>
                <w:lang w:val="ky-KG"/>
              </w:rPr>
              <w:t>Түлөбердиев атындагы №</w:t>
            </w:r>
            <w:r w:rsidR="00D46CC1">
              <w:rPr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bCs/>
                <w:sz w:val="24"/>
                <w:szCs w:val="24"/>
                <w:lang w:val="ky-KG"/>
              </w:rPr>
              <w:t>2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Абдылдаев Калысбек Кубатович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54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67,5%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Базар-Коргон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 шаары     Совет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Капарбек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12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Маматкулов Абжалал Токтогулович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 району, Сейдикум а/а,      Турпак-Коргон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Абдукеримов атындагы негизги жалпы билим берүү  мекте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Макамбаева Гулбурак Абдыганыевна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 району, Сейдикум а/а, Чоң-Курулуш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Жумабаева атындагы 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Кѳчөрова Зиягул Калбаевна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 району, Акман а/а, Акман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.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Осмонов атындагы №6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Жоробаев Рустамбек Акматкулович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Базар-Коргон шаары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Алыкулов атындагы №11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Абдуллаева Жазгул Мамытовна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Сузак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 району,  Миң-Өрүк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Темирбаев атындагы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D46CC1"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D46CC1"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6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орто билим берүү мектеби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Салимбек у Алтынбек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 району, Сафаровка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spacing w:line="240" w:lineRule="auto"/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0E2EDB">
              <w:rPr>
                <w:bCs/>
                <w:sz w:val="24"/>
                <w:szCs w:val="24"/>
                <w:lang w:val="ky-KG"/>
              </w:rPr>
              <w:t xml:space="preserve">Ж. Бөкөнбаев  атындагы </w:t>
            </w:r>
            <w:r w:rsidRPr="000E2EDB">
              <w:rPr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Сулайманова Нургуль Орозбековна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 району, Ырыс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tabs>
                <w:tab w:val="left" w:pos="6521"/>
              </w:tabs>
              <w:spacing w:line="240" w:lineRule="auto"/>
              <w:ind w:left="0"/>
              <w:contextualSpacing/>
              <w:rPr>
                <w:bCs/>
                <w:sz w:val="24"/>
                <w:szCs w:val="24"/>
                <w:lang w:val="ky-KG"/>
              </w:rPr>
            </w:pPr>
            <w:r w:rsidRPr="000E2EDB">
              <w:rPr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bCs/>
                <w:sz w:val="24"/>
                <w:szCs w:val="24"/>
                <w:lang w:val="ky-KG"/>
              </w:rPr>
              <w:t>34 Ырыс атындагы жалпы билим берүү орто мектеп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Маданбекова Айгуль Урбаевна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 району Камыш- Башы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73 Х.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Алимжан атындагы жалпы билим берүү орто мектеп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Токоматова Айнагул Жаныбековна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 району  Жалгыз-Жаңгак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10 Көк-Арт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Куржумбаев Алмазбек Боркошович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68,8%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Сузак району, Катыраңкы айылы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58 О.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Абдикамалов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Токторалиева Карима Женишбаевна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Тогуз-Торо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Казарман айылы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 w:rsidR="00D46C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 Асан Абдраимов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жалпы орто билим берүү мектеби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Молдалиев Суйоркул Абдылдаевич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46 </w:t>
            </w:r>
            <w:r w:rsidRPr="000E2E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(кыска тесттен кийин 19 балл)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57,5%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y-KG"/>
              </w:rPr>
              <w:t>(кыска тесттен кийин 70,4% балл)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Жалал-Абад облусу,</w:t>
            </w:r>
          </w:p>
          <w:p w:rsidR="00865E77" w:rsidRPr="000E2EDB" w:rsidRDefault="00865E77" w:rsidP="00C574D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Кочкор-Ата шаары</w:t>
            </w:r>
          </w:p>
        </w:tc>
        <w:tc>
          <w:tcPr>
            <w:tcW w:w="2698" w:type="dxa"/>
            <w:shd w:val="clear" w:color="auto" w:fill="auto"/>
          </w:tcPr>
          <w:p w:rsidR="00865E77" w:rsidRPr="000E2EDB" w:rsidRDefault="00865E77" w:rsidP="00C574DB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Н.</w:t>
            </w:r>
            <w:r w:rsidR="00D46CC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Исанов атындагы жатак мектеп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Биймурзаева</w:t>
            </w:r>
            <w:r w:rsidR="007E554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Жумакан Сатаралиевна  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63,8%</w:t>
            </w:r>
          </w:p>
        </w:tc>
      </w:tr>
    </w:tbl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E2ED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Нарын областынын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:rsidR="00865E77" w:rsidRPr="000E2EDB" w:rsidRDefault="00865E77" w:rsidP="00865E77">
      <w:pPr>
        <w:spacing w:line="240" w:lineRule="auto"/>
        <w:ind w:right="-1"/>
        <w:contextualSpacing/>
        <w:rPr>
          <w:rFonts w:ascii="Times New Roman" w:hAnsi="Times New Roman" w:cs="Times New Roman"/>
          <w:b/>
          <w:color w:val="FF0000"/>
          <w:sz w:val="24"/>
          <w:szCs w:val="24"/>
          <w:lang w:val="ky-KG"/>
        </w:rPr>
      </w:pPr>
    </w:p>
    <w:tbl>
      <w:tblPr>
        <w:tblStyle w:val="a9"/>
        <w:tblW w:w="10490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2835"/>
        <w:gridCol w:w="1134"/>
        <w:gridCol w:w="1275"/>
      </w:tblGrid>
      <w:tr w:rsidR="00865E77" w:rsidRPr="000E2EDB" w:rsidTr="00C574DB">
        <w:trPr>
          <w:trHeight w:val="720"/>
        </w:trPr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Мектептин аталышы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Жеңүүчүнүн аты-жѳнү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5E77" w:rsidRPr="000E2EDB" w:rsidTr="00C574DB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Ат-Башы району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Ат-Башы району, Баш-Кайыңды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</w:t>
            </w:r>
            <w:r w:rsidR="007E554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Осмоналиев атындагы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Жусупов Алтынбек Жусупович</w:t>
            </w:r>
          </w:p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51,3%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after="20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Жумгал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Жумгал району, Таш-Дөбө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Таш-Дөбө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Султангазиев Руслан Доктурбекович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67,5%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Жумгал району, Көк-Ой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Турусбек уулу Султан атындагы 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Абакирова Дамира Артелбековна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53,8%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  <w:t>Кочкор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Кара-Күңгөй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Аблес уулу Алайдар атындагы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Бегалиева Гүлзат Жекшенбаевна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58,8%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Туз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Жунушаалы кызы Сайнап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Абылабек уулу Чынгыз</w:t>
            </w:r>
          </w:p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72,5%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Кара-Мойнок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Абылгазы уулу Ишеналы атындагы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Нурлан кызы Бегайым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63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78,8%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Кочкор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району, 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Кызыл-Дөбө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Нурланбекова Жанара Нурланбековна</w:t>
            </w:r>
          </w:p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району,  Таш-Башат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Мамбет  уулу Дүрбөлөң  атындагы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Шалдырбеков Нурсамат Шалдырбекович</w:t>
            </w:r>
          </w:p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62,5%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Нарын району,  Кеңеш айылы 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11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К.Абиров атындагы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Чыныбеков Бектемир Чыныбекович</w:t>
            </w:r>
          </w:p>
          <w:p w:rsidR="00865E77" w:rsidRPr="000E2EDB" w:rsidRDefault="00865E77" w:rsidP="00C574DB">
            <w:pPr>
              <w:tabs>
                <w:tab w:val="left" w:pos="11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11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1185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67,5%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району,  Шоро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С.Мамбетов атындагы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Эсенгулова Кенжегүл Акбагышовна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62,5%</w:t>
            </w:r>
          </w:p>
        </w:tc>
      </w:tr>
    </w:tbl>
    <w:p w:rsidR="00865E77" w:rsidRPr="000E2EDB" w:rsidRDefault="00865E77" w:rsidP="00865E77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E2ED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Ош шаарынын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="-85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93"/>
        <w:gridCol w:w="2835"/>
        <w:gridCol w:w="1134"/>
        <w:gridCol w:w="1276"/>
      </w:tblGrid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Мектептин аталышы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Жеңүүчүнүн аты-жѳнү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№19</w:t>
            </w:r>
            <w:r w:rsidRPr="000E2EDB">
              <w:rPr>
                <w:rFonts w:ascii="Times New Roman" w:hAnsi="Times New Roman" w:cs="Times New Roman"/>
                <w:spacing w:val="-12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Шевченко</w:t>
            </w:r>
            <w:r w:rsidRPr="000E2EDB">
              <w:rPr>
                <w:rFonts w:ascii="Times New Roman" w:hAnsi="Times New Roman" w:cs="Times New Roman"/>
                <w:spacing w:val="-12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атындагы</w:t>
            </w:r>
            <w:r w:rsidRPr="000E2EDB">
              <w:rPr>
                <w:rFonts w:ascii="Times New Roman" w:hAnsi="Times New Roman" w:cs="Times New Roman"/>
                <w:spacing w:val="-12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Эгамбердиева Сабохан Каримжановна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  <w:r w:rsidRPr="000E2ED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  <w:r w:rsidRPr="000E2ED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r w:rsidRPr="000E2ED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Нускайым Аманбаевна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  <w:r w:rsidRPr="000E2E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С.Алымкулов</w:t>
            </w:r>
            <w:r w:rsidRPr="000E2EDB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Ураимова Майрамкан Сатаралиевна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51,3%</w:t>
            </w:r>
          </w:p>
        </w:tc>
      </w:tr>
      <w:tr w:rsidR="00865E77" w:rsidRPr="000E2EDB" w:rsidTr="00C574DB">
        <w:trPr>
          <w:trHeight w:val="551"/>
        </w:trPr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№39</w:t>
            </w:r>
            <w:r w:rsidRPr="000E2EDB">
              <w:rPr>
                <w:rFonts w:ascii="Times New Roman" w:hAnsi="Times New Roman" w:cs="Times New Roman"/>
                <w:spacing w:val="-4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Октябрдын</w:t>
            </w:r>
            <w:r w:rsidRPr="000E2EDB">
              <w:rPr>
                <w:rFonts w:ascii="Times New Roman" w:hAnsi="Times New Roman" w:cs="Times New Roman"/>
                <w:spacing w:val="-3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70-</w:t>
            </w:r>
            <w:r w:rsidRPr="000E2EDB">
              <w:rPr>
                <w:rFonts w:ascii="Times New Roman" w:hAnsi="Times New Roman" w:cs="Times New Roman"/>
                <w:spacing w:val="-2"/>
                <w:sz w:val="24"/>
                <w:szCs w:val="24"/>
                <w:lang w:val="ky-KG"/>
              </w:rPr>
              <w:t>жылдыгы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атындагы</w:t>
            </w:r>
            <w:r w:rsidRPr="000E2EDB">
              <w:rPr>
                <w:rFonts w:ascii="Times New Roman" w:hAnsi="Times New Roman" w:cs="Times New Roman"/>
                <w:spacing w:val="-4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Каримов Иброхимжон Улугбекович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№45</w:t>
            </w:r>
            <w:r w:rsidRPr="000E2ED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М.Мырзаев</w:t>
            </w:r>
            <w:r w:rsidRPr="000E2EDB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r w:rsidRPr="000E2EDB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орто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Ташматова Наргуль  Маматумаровна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61,3%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0E2EDB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Абылкасым уулу Сооронбек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№51 Ж.Баласагын</w:t>
            </w:r>
            <w:r w:rsidRPr="000E2E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Шохида Иргашбаевна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№57</w:t>
            </w:r>
            <w:r w:rsidRPr="000E2ED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Хабибулло</w:t>
            </w:r>
            <w:r w:rsidRPr="000E2EDB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 xml:space="preserve">Тажиматов атындагы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Пирдависханова Дилфуза Муминовна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№58</w:t>
            </w:r>
            <w:r w:rsidRPr="000E2E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“Ак-Буура”</w:t>
            </w:r>
            <w:r w:rsidRPr="000E2ED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Ажиматова Буайша Борубаевна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№60</w:t>
            </w:r>
            <w:r w:rsidRPr="000E2ED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М.Маматалиев</w:t>
            </w:r>
            <w:r w:rsidRPr="000E2EDB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атындагы</w:t>
            </w:r>
            <w:r w:rsidRPr="000E2ED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билим берүүчү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Туркбаева Токтайым Ысаковна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56,3%</w:t>
            </w:r>
          </w:p>
        </w:tc>
      </w:tr>
    </w:tbl>
    <w:p w:rsidR="00865E77" w:rsidRPr="000E2EDB" w:rsidRDefault="00865E77" w:rsidP="00865E77">
      <w:pPr>
        <w:spacing w:after="0"/>
        <w:contextualSpacing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ky-KG"/>
        </w:rPr>
      </w:pPr>
    </w:p>
    <w:p w:rsidR="00865E77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865E77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E2ED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Ош областынын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:rsidR="00865E77" w:rsidRPr="000E2EDB" w:rsidRDefault="00865E77" w:rsidP="00865E7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pPr w:leftFromText="180" w:rightFromText="180" w:vertAnchor="text" w:tblpX="-85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93"/>
        <w:gridCol w:w="2835"/>
        <w:gridCol w:w="1134"/>
        <w:gridCol w:w="1276"/>
      </w:tblGrid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Мектептин аталышы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Жеңүүчүнүн аты-жѳнү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Алай району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Алай району, Тилектеш айыл аймагы, Корул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29 Келдибай Тайчабаров атындагы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Ажиева Жылдызкан Токтосуновна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53,8%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y-KG"/>
              </w:rPr>
              <w:t>Араван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Араван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району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Уйгур-Абад айылы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№26 Муса Каратаев атындагы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Осмоналиева Чынара Ысмаиловна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52,5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Араван району,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Жаңы-Абад айылы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/>
              <w:ind w:right="10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№8 Мадамин   Назаров атындагы орто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мектеби 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Мумбаева Гулзаара Пазилитдиновна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57,5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Араван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району, Кайрагач-Арык айылы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№6 Зухрахан Розахунова атындагы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Юсупов Аброрбек Мухтаржанович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Араван району, Араван айылы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№19 Салижан Шарипов атындагы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Абдирахманов Акбарали  Аскаралиевич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66,3%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Араван району, Көчүбаев айылы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№4 Мирзо Улугбек атындагы 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Абдиллаев Хаетбек Хатамович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51,3%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Араван району,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Найман айылы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№11 Кабыл Асанов атындагы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Жалилов Манас Махмаекупович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</w:pPr>
            <w:r w:rsidRPr="000E2ED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  <w14:ligatures w14:val="standardContextual"/>
              </w:rPr>
              <w:t>66,3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Араван району, Сырт айылы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№43 "Сырт" негизги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Абдурасулова Гуламданкан Садырбековна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rPr>
          <w:trHeight w:val="935"/>
        </w:trPr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Араван району, Араван айылы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№40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Момунжанова Малийке Абытжановна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Кара-Кулжа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Кара-Кулжа району, Капчыгай айыл аймагы, Кара-Таш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Ысак Жорокулов атындагы орто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мектеби -</w:t>
            </w:r>
            <w:r w:rsidR="007E554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екемеси</w:t>
            </w:r>
          </w:p>
          <w:p w:rsidR="00865E77" w:rsidRPr="000E2EDB" w:rsidRDefault="00865E77" w:rsidP="00C574DB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Тойтукова Миргул Малабаевна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57,5%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Кара-Кулжа району, 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Ой-Тал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айыл аймагы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, Ой-Тал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Куланчы Орунбеков атындагы орто мектеби -</w:t>
            </w:r>
            <w:r w:rsidR="007E554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Орунбеков Таштанбек Акимович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Кара-Кулжа району, 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Кара-Кочкор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айыл 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аймагы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, Тоготой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 xml:space="preserve">Мамады Баимбетов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атындагы орто  мектеби -</w:t>
            </w:r>
            <w:r w:rsidR="007E554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Орунбай кызы Назира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62,5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Кара-Кулжа району, 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Кара-Куз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айыл аймагы</w:t>
            </w:r>
            <w:r w:rsidRPr="000E2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, Насирдин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“Кеңеш”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 мектеби -</w:t>
            </w:r>
            <w:r w:rsidR="007E554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Тутуева Бактыкан Мусаевна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67,5%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Кара-Суу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Кара-Суу району, Курон-Кол а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№126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7E554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Кайыков атындагы негизги мектеп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Муратов Талайбек Дыйканович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53,8%</w:t>
            </w:r>
          </w:p>
        </w:tc>
      </w:tr>
      <w:tr w:rsidR="00865E77" w:rsidRPr="000E2EDB" w:rsidTr="00C574DB">
        <w:trPr>
          <w:trHeight w:val="60"/>
        </w:trPr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Кара-Суу району,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Падаван  а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йылы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№132 негизги мектеп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Мадакимова Жыргалкан Качибековна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Кара-Суу </w:t>
            </w:r>
            <w:proofErr w:type="gramStart"/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району,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</w:t>
            </w:r>
            <w:proofErr w:type="gramEnd"/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      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Кара-Гур  а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№114 Кара-Гур орто мектеп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Жалиев Бакытбек Орунбаевич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51,3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Кара-Суу </w:t>
            </w:r>
            <w:proofErr w:type="gramStart"/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району,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  <w:proofErr w:type="gramEnd"/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       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Кыш-Абад  а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№102 Мамат Тешебаев атындагы орто мектеп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Карбосова Жазгул Надырбековна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Кара-Суу району, Кенжекул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№100 С. Бахапова атындагы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Мадумаров Абдуманаб Мусабаевич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Кара-Суу району, Большевик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№73 Токтогул атындагы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Кенеева Мухадас Салыбаевна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Кара-Суу району,                Ак-Өргө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№139 К. Эрматов атындагы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Жороева Айнара Мусаевна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Кара-Суу району,           Кара-Суу  шаары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112 Манас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Маразыкова Баян Камчиевна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12"/>
              <w:spacing w:before="0" w:beforeAutospacing="0" w:after="0" w:afterAutospacing="0"/>
              <w:contextualSpacing/>
              <w:rPr>
                <w:rFonts w:ascii="Times New Roman" w:hAnsi="Times New Roman"/>
                <w:bCs/>
                <w:lang w:val="ky-KG"/>
              </w:rPr>
            </w:pPr>
            <w:r w:rsidRPr="000E2EDB">
              <w:rPr>
                <w:rFonts w:ascii="Times New Roman" w:hAnsi="Times New Roman"/>
                <w:bCs/>
                <w:lang w:val="ky-KG"/>
              </w:rPr>
              <w:t xml:space="preserve">Кара-Суу району, Мамажан айылы          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№ 41 Т. Бердибеков атындагы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Сайбиева Элмира Апсатаровна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53,8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 району, Ак-Терек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К. Колдошев атындагы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Топчубаева Гулнарида Базарбековна  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Ноокат району,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Кара-Таш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“Ноокат билимканасы” жатак-лицейи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Абдисалан кызы Минажатхан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63,8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Ноокат району,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Борбаш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Карим Акматов атындагы “Борбаш”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Заиров Таалайбек Камалович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63,8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Ноокат району,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Чеч-Дөбө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Алыкул Осмонов атындагы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Абдылдаев Осмонали Маматкабылович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54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67,5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Ноокат району,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Мирмахмудов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 Мирмахмудов атындагы толук эмес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Жамилова Бегайым Ысаковна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60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Ноокат району, Мирмахмудов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“Таш-Коргон” гуманитардык-профилдик багыттагы мектеп гимназиясы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Аширов Улугбек Мамадалиевич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53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val="ky-KG"/>
              </w:rPr>
              <w:t>66,3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Ноокат району, Абшыр-ата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“Абшыр-Ата” толук эмес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Юлдашева Арзыкан Тешебаевна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Өзгөн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Өзгөн </w:t>
            </w:r>
            <w:proofErr w:type="gramStart"/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району,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</w:t>
            </w:r>
            <w:proofErr w:type="gramEnd"/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Ак-Терек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А. Сазыев атындагы №2 башталгыч мектеп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Айтиев Абдикалил Аскарбекович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44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Өзгөн району, Кайрат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Жанибеков атындагы №23 орто мектеп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Назарова Дилноза Адахамовна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57,5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Өзгөн району, Жээренчи айылы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Ж. Мойдунов атындагы № 11 орто мектеби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Жакыпова Айнура Тологоновна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52,5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Өзгөн району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“Марат Разаков ” атындагы  Мырза-Аке жатак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Балтабаев Абдивали Жакыпович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55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68,8%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y-KG"/>
              </w:rPr>
              <w:t>Чоң - Алай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Чоң-Алай району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“Кабык”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 мектеби -</w:t>
            </w:r>
            <w:r w:rsidR="007E554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Эрмекбаева Айнура Абибилаевна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51,3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65E77" w:rsidRPr="000E2EDB" w:rsidTr="00C574DB">
        <w:trPr>
          <w:trHeight w:val="417"/>
        </w:trPr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Чоң-Алай району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“Бурган-Суу”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  мектеби-</w:t>
            </w:r>
            <w:r w:rsidR="007E554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Есенбаева Динара Сайдакматовна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276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56,3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кыска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 – 20балл-74,1%</w:t>
            </w:r>
          </w:p>
        </w:tc>
      </w:tr>
    </w:tbl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865E77" w:rsidRPr="000E2EDB" w:rsidRDefault="00865E77" w:rsidP="007E5546">
      <w:pPr>
        <w:contextualSpacing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E2ED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Талас областынын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p w:rsidR="00865E77" w:rsidRPr="000E2EDB" w:rsidRDefault="00865E77" w:rsidP="00865E77">
      <w:pPr>
        <w:contextualSpacing/>
        <w:rPr>
          <w:rFonts w:ascii="Times New Roman" w:hAnsi="Times New Roman" w:cs="Times New Roman"/>
          <w:color w:val="FF0000"/>
          <w:sz w:val="24"/>
          <w:szCs w:val="24"/>
          <w:lang w:val="ky-KG"/>
        </w:rPr>
      </w:pPr>
    </w:p>
    <w:tbl>
      <w:tblPr>
        <w:tblStyle w:val="a9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4"/>
        <w:gridCol w:w="2835"/>
        <w:gridCol w:w="1134"/>
        <w:gridCol w:w="1275"/>
      </w:tblGrid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Мектептин аталышы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Жеңүүчүнүн аты-жѳнү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Талас району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Талас облусу, Талас шаары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№4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жалпы билим берүүчү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Бакасова Перизат Жангазиевна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Талас облусу, Талас району, Көк-Ой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Жалпы билим берүүчү Момункулов Казак атындагы </w:t>
            </w:r>
          </w:p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Таш-Төбө орто мектеби </w:t>
            </w:r>
          </w:p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Рысбекова Сымбат Кудайбергеновна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67,5%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Талас облусу, Талас району, Арал айылы, 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Сейталиев атындагы жалпы билим берүү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Балыбаева Венера Кенжебековна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Талас облусу, Талас району, </w:t>
            </w:r>
          </w:p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Кум-Арык айылы, 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Нур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беков 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атындагы жалпы билим бер</w:t>
            </w:r>
            <w:r w:rsidRPr="000E2E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үүчү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Сабатарова Махабат Джумабековна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Бакай-Ата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Бакай-Ата району, Кең-Арал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Жалпы билим берүүчү Аман Арыстанов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Бекебаева Зураш Кенешбековна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 w:eastAsia="ru-RU"/>
              </w:rPr>
              <w:t>Манас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Манас району, Кызыл-Жылдыз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“М. Рахманбердиев атындагы жалпы билим берүү орто мектеби” мекемеси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Жапаркулова Жылдыз Жусуповна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865E77" w:rsidRPr="000E2EDB" w:rsidTr="007E5546">
        <w:trPr>
          <w:trHeight w:val="1185"/>
        </w:trPr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Манас району, Ак-Таш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7E554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“Жалпы билим берүүчү А. Жолдошбеков атындагы орто мектеп” мекемеси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Тоялиева Гулнара Сулаймановна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53,8%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Манас району, Кара-Арча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“Жалпы билим берүүчү Кара-Арча орто мектеби” мекемеси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Мураталиева Жылдызкан </w:t>
            </w: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Абдумуталиповна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y-KG"/>
              </w:rPr>
              <w:t>43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y-KG"/>
              </w:rPr>
              <w:t>53,8</w:t>
            </w:r>
          </w:p>
        </w:tc>
      </w:tr>
      <w:tr w:rsidR="00865E77" w:rsidRPr="000E2EDB" w:rsidTr="00C574DB">
        <w:tc>
          <w:tcPr>
            <w:tcW w:w="567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Манас району, Манас айылы</w:t>
            </w:r>
          </w:p>
        </w:tc>
        <w:tc>
          <w:tcPr>
            <w:tcW w:w="269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eastAsia="Calibri" w:hAnsi="Times New Roman" w:cs="Times New Roman"/>
                <w:sz w:val="24"/>
                <w:szCs w:val="24"/>
                <w:lang w:val="ky-KG" w:eastAsia="ru-RU"/>
              </w:rPr>
              <w:t>“Жалпы билим берүүчү Манас орто мектеби” мекемеси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Матиева Зарина Догдурбековна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shd w:val="clear" w:color="auto" w:fill="auto"/>
          </w:tcPr>
          <w:p w:rsidR="00865E77" w:rsidRPr="000E2EDB" w:rsidRDefault="00865E77" w:rsidP="00C574D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</w:rPr>
              <w:t>52,5%</w:t>
            </w:r>
          </w:p>
        </w:tc>
      </w:tr>
    </w:tbl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0E2ED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Чүй областынын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tbl>
      <w:tblPr>
        <w:tblStyle w:val="a9"/>
        <w:tblpPr w:leftFromText="180" w:rightFromText="180" w:vertAnchor="text" w:horzAnchor="page" w:tblpX="905" w:tblpY="367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693"/>
        <w:gridCol w:w="2835"/>
        <w:gridCol w:w="1134"/>
        <w:gridCol w:w="1418"/>
      </w:tblGrid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Район/шаар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Мектептин аталышы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Жеңүүчүнүн аты-жѳнү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Жайыл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 району,</w:t>
            </w:r>
          </w:p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Кара-Балта шаары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 w:eastAsia="ru-RU"/>
              </w:rPr>
              <w:t>Жайыл-Баатыр атындагы №12 жалпы билим 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Абыкеев Уланбек Сагынбаевич</w:t>
            </w:r>
          </w:p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Кожомкул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Сапарбек Мырзакматов атындагы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Бектурганова Жылдыз Дайырбековна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48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60%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ind w:left="17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Панфилов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Панфилов району, Тельман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Карыпбек Жумагулов атындагы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кбердиева Эльвира Дыйка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77,5%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ind w:left="174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Сокулук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</w:tr>
      <w:tr w:rsidR="00865E77" w:rsidRPr="000E2EDB" w:rsidTr="00C574DB">
        <w:trPr>
          <w:trHeight w:val="90"/>
        </w:trPr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Сокулук району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Биринчи-Май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Марипа Асанканова атындагы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Джумабаева Нуркыз Эсенбековна</w:t>
            </w:r>
          </w:p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68,8%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Сокулук району, Гавриловка айылы</w:t>
            </w:r>
          </w:p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Гавриловка мектеп-комплекси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Эсенова Мавлюда Кенжебековна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Сокулук району, Сокулук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Муса Жангазиев атындагы Сокулук №4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Илебаева Аида Сабырбековна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Сокулук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району, Военно-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Антоновка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Военно-Антоновка мектеп-гимназиясы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</w:rPr>
              <w:t>Чукурова Тамара Телебаевна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57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71,3%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ind w:left="17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Аламүдүн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2940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Аламүдүн району</w:t>
            </w:r>
          </w:p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Васильевка айыл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“Биримдик” жалпы билим берүү башталгыч мектеби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Суюнова Бувайша Мухтаровна</w:t>
            </w:r>
          </w:p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52,5%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Гроздь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Гроздь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Орозакунова Зарылкүл Өзгөрүшовна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  <w:t>47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  <w:t>58,8%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С.Чокморов айылы, </w:t>
            </w:r>
          </w:p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С.Чокморов атындагы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Эгимбаева Гулнара Бектургановна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53,8%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Кемин району, Кемин шаары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680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Насыр Давлесов атындагы Кемин №3жалпы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Абдылдаева Жийдегүл Бейшенбековна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53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66,3%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B72C03">
            <w:pPr>
              <w:pStyle w:val="a8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Кемин району, Ново-Михайловка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680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Ак-Тилек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Исхаков Аскарбек Исхакович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57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71,3%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Кемин району, Кайыңды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680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Аалы Токомбаев атындагы Кайыңды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Түлөкабылов Бекбол Турдугулович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ind w:left="174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tabs>
                <w:tab w:val="left" w:pos="6804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Чүй-Токмок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Маданият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Б. Маленов атындагы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Сманалиева Жаркын Сагынбековна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46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57,5%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Кошой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Кошой  орто мектеби 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Мусаева Замира Абдылдабековна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  <w:t>56,3%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ind w:left="174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Москва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y-KG" w:eastAsia="ru-RU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iCs/>
                <w:color w:val="000000" w:themeColor="text1"/>
                <w:sz w:val="24"/>
                <w:szCs w:val="24"/>
                <w:lang w:val="ky-KG" w:eastAsia="ru-RU"/>
              </w:rPr>
            </w:pPr>
            <w:r w:rsidRPr="000E2EDB">
              <w:rPr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Крупское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№1 Октябрь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color w:val="000000" w:themeColor="text1"/>
                <w:sz w:val="24"/>
                <w:szCs w:val="24"/>
                <w:lang w:val="ky-KG"/>
              </w:rPr>
              <w:t>Бердикулова Жылдыз Джашарбековна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0E2EDB">
              <w:rPr>
                <w:bCs/>
                <w:iCs/>
                <w:color w:val="000000" w:themeColor="text1"/>
                <w:sz w:val="24"/>
                <w:szCs w:val="24"/>
                <w:lang w:val="ky-KG" w:eastAsia="ru-RU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color w:val="000000" w:themeColor="text1"/>
                <w:sz w:val="24"/>
                <w:szCs w:val="24"/>
                <w:lang w:val="ky-KG" w:eastAsia="ru-RU"/>
              </w:rPr>
            </w:pPr>
            <w:r w:rsidRPr="000E2EDB">
              <w:rPr>
                <w:bCs/>
                <w:iCs/>
                <w:color w:val="000000" w:themeColor="text1"/>
                <w:sz w:val="24"/>
                <w:szCs w:val="24"/>
                <w:lang w:val="ky-KG" w:eastAsia="ru-RU"/>
              </w:rPr>
              <w:t>50%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iCs/>
                <w:color w:val="000000" w:themeColor="text1"/>
                <w:sz w:val="24"/>
                <w:szCs w:val="24"/>
                <w:lang w:val="ky-KG" w:eastAsia="ru-RU"/>
              </w:rPr>
            </w:pPr>
            <w:r w:rsidRPr="000E2EDB">
              <w:rPr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 xml:space="preserve">Москва району, Аӊ-Арык айылы 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Шаршенкул Баялиев атындагы жалпы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Алыбаева Джилдызхан Торобековна</w:t>
            </w:r>
          </w:p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42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/>
              <w:contextualSpacing/>
              <w:rPr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t>52,5%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282"/>
              <w:contextualSpacing/>
              <w:rPr>
                <w:b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sz w:val="24"/>
                <w:szCs w:val="24"/>
                <w:lang w:val="ru-RU" w:eastAsia="ru-RU"/>
              </w:rPr>
              <w:t>Москва району, Беловодск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105"/>
              <w:contextualSpacing/>
              <w:rPr>
                <w:b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sz w:val="24"/>
                <w:szCs w:val="24"/>
                <w:lang w:val="ky-KG" w:eastAsia="ru-RU"/>
              </w:rPr>
              <w:t>Курманбек Сыйданов атындагы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282"/>
              <w:contextualSpacing/>
              <w:rPr>
                <w:b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sz w:val="24"/>
                <w:szCs w:val="24"/>
                <w:lang w:val="ky-KG"/>
              </w:rPr>
              <w:t>Абдымомунова Гулжан Амангелдиевна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282"/>
              <w:contextualSpacing/>
              <w:rPr>
                <w:b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282"/>
              <w:contextualSpacing/>
              <w:rPr>
                <w:b/>
                <w:sz w:val="24"/>
                <w:szCs w:val="24"/>
                <w:lang w:val="ru-RU" w:eastAsia="ru-RU"/>
              </w:rPr>
            </w:pPr>
            <w:r w:rsidRPr="000E2EDB">
              <w:rPr>
                <w:bCs/>
                <w:iCs/>
                <w:sz w:val="24"/>
                <w:szCs w:val="24"/>
                <w:lang w:val="ru-RU" w:eastAsia="ru-RU"/>
              </w:rPr>
              <w:t>85%</w:t>
            </w: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spacing w:line="240" w:lineRule="auto"/>
              <w:ind w:left="174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282"/>
              <w:contextualSpacing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105"/>
              <w:contextualSpacing/>
              <w:rPr>
                <w:bCs/>
                <w:iCs/>
                <w:sz w:val="24"/>
                <w:szCs w:val="24"/>
                <w:lang w:val="ky-KG" w:eastAsia="ru-RU"/>
              </w:rPr>
            </w:pPr>
            <w:r w:rsidRPr="000E2EDB">
              <w:rPr>
                <w:b/>
                <w:sz w:val="24"/>
                <w:szCs w:val="24"/>
                <w:lang w:val="ky-KG" w:eastAsia="ru-RU"/>
              </w:rPr>
              <w:t>Ысык-Ата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282"/>
              <w:contextualSpacing/>
              <w:rPr>
                <w:bCs/>
                <w:i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282"/>
              <w:contextualSpacing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TableParagraph"/>
              <w:spacing w:line="276" w:lineRule="auto"/>
              <w:ind w:left="0" w:right="282"/>
              <w:contextualSpacing/>
              <w:rPr>
                <w:bCs/>
                <w:iCs/>
                <w:sz w:val="24"/>
                <w:szCs w:val="24"/>
                <w:lang w:val="ru-RU" w:eastAsia="ru-RU"/>
              </w:rPr>
            </w:pPr>
          </w:p>
        </w:tc>
      </w:tr>
      <w:tr w:rsidR="00865E77" w:rsidRPr="000E2EDB" w:rsidTr="00C574DB"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Кенеш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Кенеш айылы, жалпы билим берүү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Токбергенов Элдияр Ишенкулович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57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sz w:val="24"/>
                <w:szCs w:val="24"/>
                <w:lang w:val="ky-KG"/>
              </w:rPr>
              <w:t>71,3%</w:t>
            </w:r>
          </w:p>
        </w:tc>
      </w:tr>
      <w:tr w:rsidR="00865E77" w:rsidRPr="000E2EDB" w:rsidTr="00C574DB">
        <w:trPr>
          <w:trHeight w:val="617"/>
        </w:trPr>
        <w:tc>
          <w:tcPr>
            <w:tcW w:w="562" w:type="dxa"/>
            <w:shd w:val="clear" w:color="auto" w:fill="auto"/>
          </w:tcPr>
          <w:p w:rsidR="00865E77" w:rsidRPr="000E2EDB" w:rsidRDefault="00865E77" w:rsidP="00C574DB">
            <w:pPr>
              <w:pStyle w:val="a3"/>
              <w:numPr>
                <w:ilvl w:val="0"/>
                <w:numId w:val="16"/>
              </w:numPr>
              <w:spacing w:line="240" w:lineRule="auto"/>
              <w:ind w:left="174" w:hanging="17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i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Юрьевка айылы</w:t>
            </w:r>
          </w:p>
        </w:tc>
        <w:tc>
          <w:tcPr>
            <w:tcW w:w="2693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Руслан Шаботоев атындагы Юрьевка орто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ky-KG"/>
              </w:rPr>
              <w:t>Кемел уулу Актан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49</w:t>
            </w:r>
          </w:p>
        </w:tc>
        <w:tc>
          <w:tcPr>
            <w:tcW w:w="1418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ky-KG"/>
              </w:rPr>
              <w:t>61,3%</w:t>
            </w:r>
          </w:p>
        </w:tc>
      </w:tr>
    </w:tbl>
    <w:p w:rsidR="00B72C03" w:rsidRDefault="00B72C03" w:rsidP="00865E77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E2EDB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Ысык-Көл областынын мамлекеттик жана муниципалдык жалпы билим берүү уюмдарынын жетекчилеринин бош кызмат орундарына конкурстук тандоонун жеңүүчүлөрүнүн тизмеси</w:t>
      </w: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552"/>
        <w:gridCol w:w="2835"/>
        <w:gridCol w:w="1134"/>
        <w:gridCol w:w="1417"/>
      </w:tblGrid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865E77" w:rsidRDefault="00865E77" w:rsidP="00C574DB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65E77" w:rsidRPr="00865E77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0E2E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Ак-Суу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spacing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sz w:val="24"/>
                <w:szCs w:val="24"/>
              </w:rPr>
              <w:t>Ак-Суу району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 xml:space="preserve"> Сары –камыш айылы 2023- жылдын 1-сентябрь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Ж.Субанбеков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Саткын уулу Шергазы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55%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Орлиное айылы 2023- жылдын 25- август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В.И.Омельченко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Узбекова Халима Шамшиевна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55%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Отрадное айылы 2023- жылдын 11-май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Мурат Калиев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Усупова Чолпон Исмаиловна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51,3%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Жаңы-Арык айылы 2024жылдын                                 4 –декабры 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С.Кульматов атындагы жалпы орто билим берүү мектеби.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65E77" w:rsidRPr="000E2EDB" w:rsidRDefault="00865E77" w:rsidP="00C574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Мусаева Венера Раимбековна</w:t>
            </w:r>
          </w:p>
          <w:p w:rsidR="00865E77" w:rsidRPr="000E2EDB" w:rsidRDefault="00865E77" w:rsidP="00C574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57,5%</w:t>
            </w:r>
          </w:p>
        </w:tc>
      </w:tr>
      <w:tr w:rsidR="00865E77" w:rsidRPr="000E2EDB" w:rsidTr="00B72C03">
        <w:trPr>
          <w:cantSplit/>
          <w:trHeight w:val="457"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ind w:left="720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B72C03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/>
                <w:sz w:val="24"/>
                <w:szCs w:val="24"/>
              </w:rPr>
              <w:t>Жети-Өгүз району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865E77" w:rsidRPr="000E2EDB" w:rsidRDefault="00865E77" w:rsidP="00C574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sz w:val="24"/>
                <w:szCs w:val="24"/>
              </w:rPr>
              <w:t>Жети-Өгүз району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B72C03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Талып Акун а.о.м.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Мамырбаев Эсенбек Шаршеевич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52,5%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Каракол шаары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Каракол шаары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Жолболду уулу Садыр Аке атындагы №6 жалпы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Абдыкеримова Уулча Сабыркуловна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60%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Түп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Түп району, Каркыра    а/а, Каркыра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айылы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Ж.Асылбаев атындагы Каркыра жалпы негизги билим берүүмектеби.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Алиев Урмат Жакшылыкович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61,3%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Түп району, Ысык-Кѳл а/а, Ынтамак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айылы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Ынтымак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жалпы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орто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билим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берүү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мектеби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Дюшембаева Айнура Нургазиевна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57,5%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Түп району Карасаев а/а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Миң-Булакайылы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И.</w:t>
            </w:r>
            <w:r w:rsidR="00B72C0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Касымалиев атындагы Миң-Булак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Букуев Асхат Кувандыкович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58,8%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Тоң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sz w:val="24"/>
                <w:szCs w:val="24"/>
                <w:lang w:val="ky-KG"/>
              </w:rPr>
              <w:t>Тон району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Коңур-Өлөң айылы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К. Иманалиев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Эсеналиев Азиз Досойбекович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56,3%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Туура-Суу айылы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  <w:t>К.Тайлаков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y-KG"/>
              </w:rPr>
              <w:t>Адырбек уулу Актилек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ky-KG"/>
              </w:rPr>
              <w:t>62,5%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Бөкөнбаев айылы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Ж.Бөкөнбаев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Сагынбекова Тунук Сагынбековна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58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72,5%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>Ысык-Көл району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sz w:val="24"/>
                <w:szCs w:val="24"/>
                <w:lang w:val="ky-KG"/>
              </w:rPr>
              <w:t>Ысык-Көл району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Кароол –Дөбө айылы 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Ж.</w:t>
            </w:r>
            <w:r w:rsidR="00B72C0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Бейшекеев 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Апсатарова</w:t>
            </w:r>
            <w:r w:rsidR="00B72C0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Нургүл Жакшылыковна</w:t>
            </w:r>
          </w:p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61,3%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Бостери айылы 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Х.</w:t>
            </w:r>
            <w:r w:rsidR="00B72C0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Жээнбаев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Сулайманов Жаныш Мукашевич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54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67,5%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Өрүктү айылы 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И.</w:t>
            </w:r>
            <w:r w:rsidR="00B72C0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Бейшембаев 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Джаныбекова Айгуль Кусейиновна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50%</w:t>
            </w:r>
          </w:p>
        </w:tc>
      </w:tr>
      <w:tr w:rsidR="00865E77" w:rsidRPr="000E2EDB" w:rsidTr="00C574DB">
        <w:trPr>
          <w:cantSplit/>
          <w:tblHeader/>
        </w:trPr>
        <w:tc>
          <w:tcPr>
            <w:tcW w:w="425" w:type="dxa"/>
            <w:shd w:val="clear" w:color="auto" w:fill="auto"/>
          </w:tcPr>
          <w:p w:rsidR="00865E77" w:rsidRPr="000E2EDB" w:rsidRDefault="00865E77" w:rsidP="00C574DB">
            <w:pPr>
              <w:pStyle w:val="a8"/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Чырпыкты айылы </w:t>
            </w:r>
          </w:p>
        </w:tc>
        <w:tc>
          <w:tcPr>
            <w:tcW w:w="2552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К.</w:t>
            </w:r>
            <w:r w:rsidR="00B72C03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 </w:t>
            </w: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Тыныстанов </w:t>
            </w:r>
            <w:r w:rsidRPr="000E2EDB">
              <w:rPr>
                <w:rFonts w:ascii="Times New Roman" w:hAnsi="Times New Roman"/>
                <w:bCs/>
                <w:sz w:val="24"/>
                <w:szCs w:val="24"/>
              </w:rPr>
              <w:t>атындагы жалпы орто билим берүү мектеби</w:t>
            </w:r>
          </w:p>
        </w:tc>
        <w:tc>
          <w:tcPr>
            <w:tcW w:w="2835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Жумалиева Чолпон Карагуловна</w:t>
            </w:r>
          </w:p>
        </w:tc>
        <w:tc>
          <w:tcPr>
            <w:tcW w:w="1134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42</w:t>
            </w:r>
          </w:p>
        </w:tc>
        <w:tc>
          <w:tcPr>
            <w:tcW w:w="1417" w:type="dxa"/>
            <w:shd w:val="clear" w:color="auto" w:fill="auto"/>
          </w:tcPr>
          <w:p w:rsidR="00865E77" w:rsidRPr="000E2EDB" w:rsidRDefault="00865E77" w:rsidP="00C574DB">
            <w:pPr>
              <w:pStyle w:val="a8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0E2EDB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52,5%</w:t>
            </w:r>
          </w:p>
        </w:tc>
      </w:tr>
    </w:tbl>
    <w:p w:rsidR="00865E77" w:rsidRPr="000E2EDB" w:rsidRDefault="00865E77" w:rsidP="00865E7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65E77" w:rsidRPr="000E2EDB" w:rsidRDefault="00865E77" w:rsidP="00865E77">
      <w:pPr>
        <w:contextualSpacing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F6729" w:rsidRDefault="00FF6729"/>
    <w:sectPr w:rsidR="00FF6729" w:rsidSect="000E2EDB">
      <w:pgSz w:w="11906" w:h="16838"/>
      <w:pgMar w:top="709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B223B"/>
    <w:multiLevelType w:val="hybridMultilevel"/>
    <w:tmpl w:val="A0E2657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17010"/>
    <w:multiLevelType w:val="hybridMultilevel"/>
    <w:tmpl w:val="E1620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D33A0D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8298E"/>
    <w:multiLevelType w:val="hybridMultilevel"/>
    <w:tmpl w:val="CDAE12D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E112B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08257C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90699"/>
    <w:multiLevelType w:val="hybridMultilevel"/>
    <w:tmpl w:val="F35EF39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C3242"/>
    <w:multiLevelType w:val="multilevel"/>
    <w:tmpl w:val="A6963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02E81"/>
    <w:multiLevelType w:val="multilevel"/>
    <w:tmpl w:val="8AD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1306B"/>
    <w:multiLevelType w:val="hybridMultilevel"/>
    <w:tmpl w:val="7C0082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632B0"/>
    <w:multiLevelType w:val="multilevel"/>
    <w:tmpl w:val="80F6B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DB383C"/>
    <w:multiLevelType w:val="hybridMultilevel"/>
    <w:tmpl w:val="BAD895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3391"/>
    <w:multiLevelType w:val="hybridMultilevel"/>
    <w:tmpl w:val="EC1CB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575F0"/>
    <w:multiLevelType w:val="multilevel"/>
    <w:tmpl w:val="70D575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75EA5BA0"/>
    <w:multiLevelType w:val="multilevel"/>
    <w:tmpl w:val="B2841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1D4034"/>
    <w:multiLevelType w:val="multilevel"/>
    <w:tmpl w:val="781D4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0"/>
  </w:num>
  <w:num w:numId="5">
    <w:abstractNumId w:val="1"/>
  </w:num>
  <w:num w:numId="6">
    <w:abstractNumId w:val="0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9"/>
  </w:num>
  <w:num w:numId="14">
    <w:abstractNumId w:val="15"/>
  </w:num>
  <w:num w:numId="15">
    <w:abstractNumId w:val="6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374"/>
    <w:rsid w:val="00092861"/>
    <w:rsid w:val="00332374"/>
    <w:rsid w:val="007E5546"/>
    <w:rsid w:val="00865E77"/>
    <w:rsid w:val="00B72C03"/>
    <w:rsid w:val="00D46CC1"/>
    <w:rsid w:val="00F56AD3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82FA3"/>
  <w15:chartTrackingRefBased/>
  <w15:docId w15:val="{6CC90755-F14E-41BA-A667-51EBE336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5E77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865E7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E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E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5E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865E77"/>
    <w:pPr>
      <w:spacing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5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5E77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aliases w:val="Дипломка Знак,Дооранов Знак,чсамя Знак,Без интервала1 Знак,No Spacing Знак"/>
    <w:link w:val="a8"/>
    <w:qFormat/>
    <w:locked/>
    <w:rsid w:val="00865E77"/>
    <w:rPr>
      <w:rFonts w:ascii="Calibri" w:eastAsia="Times New Roman" w:hAnsi="Calibri" w:cs="Times New Roman"/>
      <w:lang w:eastAsia="ru-RU"/>
    </w:rPr>
  </w:style>
  <w:style w:type="paragraph" w:styleId="a8">
    <w:name w:val="No Spacing"/>
    <w:aliases w:val="Дипломка,Дооранов,чсамя,Без интервала1,No Spacing"/>
    <w:link w:val="a7"/>
    <w:qFormat/>
    <w:rsid w:val="00865E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qFormat/>
    <w:rsid w:val="0086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ubtle Reference"/>
    <w:basedOn w:val="a0"/>
    <w:uiPriority w:val="31"/>
    <w:qFormat/>
    <w:rsid w:val="00865E77"/>
    <w:rPr>
      <w:smallCaps/>
      <w:color w:val="5A5A5A" w:themeColor="text1" w:themeTint="A5"/>
    </w:rPr>
  </w:style>
  <w:style w:type="character" w:styleId="ab">
    <w:name w:val="Hyperlink"/>
    <w:uiPriority w:val="99"/>
    <w:semiHidden/>
    <w:unhideWhenUsed/>
    <w:rsid w:val="00865E77"/>
    <w:rPr>
      <w:color w:val="0000FF"/>
      <w:u w:val="single"/>
    </w:rPr>
  </w:style>
  <w:style w:type="table" w:customStyle="1" w:styleId="21">
    <w:name w:val="Сетка таблицы21"/>
    <w:basedOn w:val="a1"/>
    <w:uiPriority w:val="39"/>
    <w:rsid w:val="00865E7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qFormat/>
    <w:rsid w:val="00865E7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39"/>
    <w:qFormat/>
    <w:rsid w:val="00865E7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39"/>
    <w:qFormat/>
    <w:rsid w:val="00865E77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qFormat/>
    <w:rsid w:val="00865E77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0">
    <w:name w:val="Обычный3"/>
    <w:qFormat/>
    <w:rsid w:val="00865E77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865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65E77"/>
  </w:style>
  <w:style w:type="paragraph" w:styleId="ae">
    <w:name w:val="footer"/>
    <w:basedOn w:val="a"/>
    <w:link w:val="af"/>
    <w:uiPriority w:val="99"/>
    <w:unhideWhenUsed/>
    <w:rsid w:val="00865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65E77"/>
  </w:style>
  <w:style w:type="paragraph" w:customStyle="1" w:styleId="tkNazvanie">
    <w:name w:val="_Название (tkNazvanie)"/>
    <w:basedOn w:val="a"/>
    <w:rsid w:val="00865E77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5E77"/>
    <w:pPr>
      <w:widowControl w:val="0"/>
      <w:autoSpaceDE w:val="0"/>
      <w:autoSpaceDN w:val="0"/>
      <w:spacing w:after="0" w:line="251" w:lineRule="exact"/>
      <w:ind w:left="108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Абзац списка Знак"/>
    <w:link w:val="a3"/>
    <w:uiPriority w:val="34"/>
    <w:qFormat/>
    <w:locked/>
    <w:rsid w:val="00865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3549</Words>
  <Characters>20232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dcterms:created xsi:type="dcterms:W3CDTF">2025-05-19T11:10:00Z</dcterms:created>
  <dcterms:modified xsi:type="dcterms:W3CDTF">2025-05-20T05:04:00Z</dcterms:modified>
</cp:coreProperties>
</file>