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D5F4" w14:textId="4D83C086" w:rsidR="008E62E6" w:rsidRPr="008E7264" w:rsidRDefault="008E62E6" w:rsidP="008E62E6">
      <w:pPr>
        <w:spacing w:after="0"/>
        <w:ind w:firstLine="4395"/>
        <w:rPr>
          <w:rFonts w:ascii="Times New Roman" w:hAnsi="Times New Roman" w:cs="Times New Roman"/>
          <w:sz w:val="24"/>
          <w:szCs w:val="24"/>
          <w:lang w:val="ky-KG"/>
        </w:rPr>
      </w:pPr>
      <w:r w:rsidRPr="008E62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E7264">
        <w:rPr>
          <w:rFonts w:ascii="Times New Roman" w:hAnsi="Times New Roman" w:cs="Times New Roman"/>
          <w:sz w:val="24"/>
          <w:szCs w:val="24"/>
          <w:lang w:val="ky-KG"/>
        </w:rPr>
        <w:t>4</w:t>
      </w:r>
    </w:p>
    <w:p w14:paraId="61BDE315" w14:textId="77777777" w:rsidR="008E62E6" w:rsidRPr="008E62E6" w:rsidRDefault="008E62E6" w:rsidP="008E62E6">
      <w:pPr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8E62E6">
        <w:rPr>
          <w:rFonts w:ascii="Times New Roman" w:hAnsi="Times New Roman" w:cs="Times New Roman"/>
          <w:sz w:val="24"/>
          <w:szCs w:val="24"/>
        </w:rPr>
        <w:t>к Инструкция</w:t>
      </w:r>
    </w:p>
    <w:p w14:paraId="4CBD76C4" w14:textId="77777777" w:rsidR="008E62E6" w:rsidRPr="008E62E6" w:rsidRDefault="008E62E6" w:rsidP="008E62E6">
      <w:pPr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8E62E6">
        <w:rPr>
          <w:rFonts w:ascii="Times New Roman" w:hAnsi="Times New Roman" w:cs="Times New Roman"/>
          <w:sz w:val="24"/>
          <w:szCs w:val="24"/>
        </w:rPr>
        <w:t xml:space="preserve">о проведении конкурсного отбора </w:t>
      </w:r>
    </w:p>
    <w:p w14:paraId="1B822AC0" w14:textId="77777777" w:rsidR="008E62E6" w:rsidRPr="008E62E6" w:rsidRDefault="008E62E6" w:rsidP="008E62E6">
      <w:pPr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8E62E6">
        <w:rPr>
          <w:rFonts w:ascii="Times New Roman" w:hAnsi="Times New Roman" w:cs="Times New Roman"/>
          <w:sz w:val="24"/>
          <w:szCs w:val="24"/>
        </w:rPr>
        <w:t xml:space="preserve">руководителей государственных </w:t>
      </w:r>
    </w:p>
    <w:p w14:paraId="6BAED0A7" w14:textId="77777777" w:rsidR="008E62E6" w:rsidRPr="008E62E6" w:rsidRDefault="008E62E6" w:rsidP="008E62E6">
      <w:pPr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8E62E6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</w:p>
    <w:p w14:paraId="2C878CC2" w14:textId="77777777" w:rsidR="008E62E6" w:rsidRPr="008E62E6" w:rsidRDefault="008E62E6" w:rsidP="008E62E6">
      <w:pPr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8E62E6">
        <w:rPr>
          <w:rFonts w:ascii="Times New Roman" w:hAnsi="Times New Roman" w:cs="Times New Roman"/>
          <w:sz w:val="24"/>
          <w:szCs w:val="24"/>
        </w:rPr>
        <w:t xml:space="preserve">дошкольных образовательных организаций </w:t>
      </w:r>
    </w:p>
    <w:p w14:paraId="672FAC24" w14:textId="77777777" w:rsidR="008E62E6" w:rsidRPr="008E62E6" w:rsidRDefault="008E62E6" w:rsidP="008E62E6">
      <w:pPr>
        <w:spacing w:after="0"/>
        <w:ind w:firstLine="4395"/>
        <w:rPr>
          <w:rFonts w:ascii="Times New Roman" w:hAnsi="Times New Roman" w:cs="Times New Roman"/>
          <w:sz w:val="24"/>
          <w:szCs w:val="24"/>
        </w:rPr>
      </w:pPr>
      <w:r w:rsidRPr="008E62E6">
        <w:rPr>
          <w:rFonts w:ascii="Times New Roman" w:hAnsi="Times New Roman" w:cs="Times New Roman"/>
          <w:sz w:val="24"/>
          <w:szCs w:val="24"/>
        </w:rPr>
        <w:t>на вакантные должности</w:t>
      </w:r>
    </w:p>
    <w:p w14:paraId="2AEBCDBA" w14:textId="77777777" w:rsidR="008E62E6" w:rsidRPr="008E62E6" w:rsidRDefault="008E62E6" w:rsidP="008E62E6">
      <w:pPr>
        <w:spacing w:after="0"/>
        <w:ind w:right="-142" w:firstLine="4395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8E62E6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________________________________№_______</w:t>
      </w:r>
    </w:p>
    <w:p w14:paraId="521F9FCA" w14:textId="77777777" w:rsidR="00EE4D97" w:rsidRPr="00A93508" w:rsidRDefault="00EE4D97" w:rsidP="00EE4D9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241D8A2" w14:textId="77777777" w:rsidR="00EE4D97" w:rsidRPr="008E62E6" w:rsidRDefault="00EE4D97" w:rsidP="00EE4D9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62E6">
        <w:rPr>
          <w:rFonts w:ascii="Times New Roman" w:hAnsi="Times New Roman" w:cs="Times New Roman"/>
          <w:sz w:val="28"/>
          <w:szCs w:val="28"/>
        </w:rPr>
        <w:t>Форма</w:t>
      </w:r>
    </w:p>
    <w:p w14:paraId="532086EF" w14:textId="77777777" w:rsidR="00EE4D97" w:rsidRPr="00A93508" w:rsidRDefault="00EE4D97" w:rsidP="00EE4D9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93508">
        <w:rPr>
          <w:rFonts w:ascii="Times New Roman" w:hAnsi="Times New Roman" w:cs="Times New Roman"/>
          <w:sz w:val="20"/>
          <w:szCs w:val="20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4"/>
        <w:gridCol w:w="2395"/>
        <w:gridCol w:w="3716"/>
      </w:tblGrid>
      <w:tr w:rsidR="00EE4D97" w:rsidRPr="00A93508" w14:paraId="7F18CBD2" w14:textId="77777777" w:rsidTr="00EE4D97">
        <w:tc>
          <w:tcPr>
            <w:tcW w:w="17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54EA0" w14:textId="77777777" w:rsidR="00EE4D97" w:rsidRPr="00A93508" w:rsidRDefault="00EE4D97" w:rsidP="003875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614C2" w14:textId="77777777" w:rsidR="00EE4D97" w:rsidRPr="00A93508" w:rsidRDefault="00EE4D97" w:rsidP="003875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3F01" w14:textId="77777777" w:rsidR="00EE4D97" w:rsidRPr="008E62E6" w:rsidRDefault="00EE4D97" w:rsidP="003875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2E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Кыргызской Республики</w:t>
            </w:r>
          </w:p>
        </w:tc>
      </w:tr>
      <w:tr w:rsidR="00EE4D97" w:rsidRPr="00A93508" w14:paraId="1018F0AE" w14:textId="77777777" w:rsidTr="00EE4D97">
        <w:tc>
          <w:tcPr>
            <w:tcW w:w="173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3BE9" w14:textId="77777777" w:rsidR="00EE4D97" w:rsidRPr="00A93508" w:rsidRDefault="00EE4D97" w:rsidP="003875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8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746F8" w14:textId="77777777" w:rsidR="00EE4D97" w:rsidRPr="00A93508" w:rsidRDefault="00EE4D97" w:rsidP="003875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35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4C2B" w14:textId="77777777" w:rsidR="00EE4D97" w:rsidRPr="00A93508" w:rsidRDefault="00EE4D97" w:rsidP="003875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7D5FBC9" w14:textId="29DE5AB3" w:rsidR="00EE4D97" w:rsidRPr="00EE4D97" w:rsidRDefault="00EE4D97" w:rsidP="00EE4D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</w:t>
      </w:r>
      <w:r w:rsidR="008E62E6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1"/>
      </w:r>
    </w:p>
    <w:p w14:paraId="572906D0" w14:textId="77777777" w:rsidR="00EE4D97" w:rsidRPr="00EE4D97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F74DA0" w14:textId="77777777" w:rsidR="00EE4D97" w:rsidRPr="00EE4D97" w:rsidRDefault="00EE4D97" w:rsidP="00EE4D9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</w:t>
      </w:r>
      <w:r w:rsidRPr="00EE4D9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Ф.И.О. (полностью)__________________________________________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3969DAD4" w14:textId="77777777" w:rsidR="00EE4D97" w:rsidRPr="00EE4D97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серия___________ номер_______________, кем и когда выдан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___________, </w:t>
      </w:r>
    </w:p>
    <w:p w14:paraId="2CFCB97A" w14:textId="77777777" w:rsidR="00EE4D97" w:rsidRPr="00EE4D97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 по 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45B94" w14:textId="77777777" w:rsidR="00EE4D97" w:rsidRPr="00EE4D97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31A29F1" w14:textId="77777777" w:rsidR="00EE4D97" w:rsidRPr="00EE4D97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согласен(а) на обработку приведенных в анкете и резюме моих 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(Ф.И.О., контактная информация, фотографии, информация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образовании, о трудовой деятельности и т.д.) </w:t>
      </w:r>
    </w:p>
    <w:p w14:paraId="1DC7A8B1" w14:textId="77777777" w:rsidR="00EE4D97" w:rsidRPr="00EE4D97" w:rsidRDefault="00EE4D97" w:rsidP="00EE4D9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в соответствии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п. 26 </w:t>
      </w:r>
      <w:proofErr w:type="spellStart"/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</w:t>
      </w:r>
      <w:proofErr w:type="spellEnd"/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я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порядке проведения аттестации учителей общеобразовательных организаций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Кыргызской Республики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а</w:t>
      </w:r>
      <w:proofErr w:type="spellStart"/>
      <w:r w:rsidRPr="00EE4D97">
        <w:rPr>
          <w:rFonts w:ascii="Times New Roman" w:eastAsia="Times New Roman" w:hAnsi="Times New Roman" w:cs="Times New Roman"/>
          <w:sz w:val="24"/>
          <w:szCs w:val="24"/>
          <w:lang w:eastAsia="ru-RU"/>
        </w:rPr>
        <w:t>рхивное</w:t>
      </w:r>
      <w:proofErr w:type="spellEnd"/>
      <w:r w:rsidRPr="00EE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хранение материалов работы технической комиссии устанавливается сроком в один год. </w:t>
      </w:r>
    </w:p>
    <w:p w14:paraId="0F9F533E" w14:textId="77777777" w:rsidR="00EE4D97" w:rsidRPr="00EE4D97" w:rsidRDefault="00EE4D97" w:rsidP="00EE4D9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</w:t>
      </w:r>
      <w:r w:rsidRPr="00EE4D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Кыргызской Республики</w:t>
      </w:r>
      <w:r w:rsidRPr="00EE4D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«Об информации персонального характера»</w:t>
      </w:r>
      <w:r w:rsidRPr="00EE4D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именно:</w:t>
      </w:r>
    </w:p>
    <w:p w14:paraId="6E4919D5" w14:textId="77777777" w:rsidR="00EE4D97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систематизация, накопление, хранение, уточнение, обновление, изменение, использование, передача, уничтожение персональных данных.</w:t>
      </w:r>
    </w:p>
    <w:p w14:paraId="0570F5F2" w14:textId="77777777" w:rsidR="00EE4D97" w:rsidRPr="00EE4D97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97F83D" w14:textId="77777777" w:rsidR="00EE4D97" w:rsidRPr="00EB4166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 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EB41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</w:t>
      </w:r>
    </w:p>
    <w:p w14:paraId="361B2642" w14:textId="77777777" w:rsidR="00EE4D97" w:rsidRPr="00EE4D97" w:rsidRDefault="00EE4D97" w:rsidP="00EE4D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ФИО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EE4D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</w:p>
    <w:p w14:paraId="4A97939C" w14:textId="77BBCEE4" w:rsidR="009B4B47" w:rsidRPr="003426B2" w:rsidRDefault="009B4B47">
      <w:pPr>
        <w:rPr>
          <w:lang w:val="ky-KG"/>
        </w:rPr>
      </w:pPr>
    </w:p>
    <w:sectPr w:rsidR="009B4B47" w:rsidRPr="00342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A4AF" w14:textId="77777777" w:rsidR="004117D4" w:rsidRDefault="004117D4" w:rsidP="008E62E6">
      <w:pPr>
        <w:spacing w:after="0" w:line="240" w:lineRule="auto"/>
      </w:pPr>
      <w:r>
        <w:separator/>
      </w:r>
    </w:p>
  </w:endnote>
  <w:endnote w:type="continuationSeparator" w:id="0">
    <w:p w14:paraId="15E54BBB" w14:textId="77777777" w:rsidR="004117D4" w:rsidRDefault="004117D4" w:rsidP="008E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9F9D7" w14:textId="77777777" w:rsidR="004117D4" w:rsidRDefault="004117D4" w:rsidP="008E62E6">
      <w:pPr>
        <w:spacing w:after="0" w:line="240" w:lineRule="auto"/>
      </w:pPr>
      <w:r>
        <w:separator/>
      </w:r>
    </w:p>
  </w:footnote>
  <w:footnote w:type="continuationSeparator" w:id="0">
    <w:p w14:paraId="2DE536B6" w14:textId="77777777" w:rsidR="004117D4" w:rsidRDefault="004117D4" w:rsidP="008E62E6">
      <w:pPr>
        <w:spacing w:after="0" w:line="240" w:lineRule="auto"/>
      </w:pPr>
      <w:r>
        <w:continuationSeparator/>
      </w:r>
    </w:p>
  </w:footnote>
  <w:footnote w:id="1">
    <w:p w14:paraId="4C609791" w14:textId="038EF45B" w:rsidR="008E62E6" w:rsidRPr="008E7264" w:rsidRDefault="008E62E6" w:rsidP="008E62E6">
      <w:pPr>
        <w:pStyle w:val="a3"/>
        <w:rPr>
          <w:sz w:val="16"/>
          <w:szCs w:val="16"/>
          <w:lang w:val="ky-KG"/>
        </w:rPr>
      </w:pPr>
      <w:r>
        <w:rPr>
          <w:rStyle w:val="a5"/>
        </w:rPr>
        <w:footnoteRef/>
      </w:r>
      <w:r>
        <w:t xml:space="preserve"> </w:t>
      </w:r>
      <w:r w:rsidRPr="008E7264">
        <w:rPr>
          <w:sz w:val="16"/>
          <w:szCs w:val="16"/>
          <w:lang w:val="ky-KG"/>
        </w:rPr>
        <w:t xml:space="preserve">Согласие на обработку персональных данных и другие документы кандидата представляются в электронном </w:t>
      </w:r>
      <w:r w:rsidR="008E7264" w:rsidRPr="008E7264">
        <w:rPr>
          <w:sz w:val="16"/>
          <w:szCs w:val="16"/>
        </w:rPr>
        <w:t>документ</w:t>
      </w:r>
      <w:r w:rsidR="008E7264" w:rsidRPr="008E7264">
        <w:rPr>
          <w:sz w:val="16"/>
          <w:szCs w:val="16"/>
          <w:lang w:val="ky-KG"/>
        </w:rPr>
        <w:t>е</w:t>
      </w:r>
      <w:r w:rsidR="008E7264" w:rsidRPr="008E7264">
        <w:rPr>
          <w:sz w:val="16"/>
          <w:szCs w:val="16"/>
        </w:rPr>
        <w:t xml:space="preserve"> </w:t>
      </w:r>
      <w:r w:rsidR="008E7264" w:rsidRPr="008E7264">
        <w:rPr>
          <w:sz w:val="16"/>
          <w:szCs w:val="16"/>
          <w:lang w:val="ky-KG"/>
        </w:rPr>
        <w:t xml:space="preserve">только с оригинала бумажного документа </w:t>
      </w:r>
      <w:r w:rsidR="008E7264" w:rsidRPr="008E7264">
        <w:rPr>
          <w:sz w:val="16"/>
          <w:szCs w:val="16"/>
        </w:rPr>
        <w:t>в текстовом формате - PDF</w:t>
      </w:r>
    </w:p>
    <w:p w14:paraId="524A4D7B" w14:textId="30A37D74" w:rsidR="008E62E6" w:rsidRPr="008E62E6" w:rsidRDefault="008E62E6">
      <w:pPr>
        <w:pStyle w:val="a3"/>
        <w:rPr>
          <w:lang w:val="ky-K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273"/>
    <w:rsid w:val="003426B2"/>
    <w:rsid w:val="004117D4"/>
    <w:rsid w:val="004911B0"/>
    <w:rsid w:val="005A5037"/>
    <w:rsid w:val="00646273"/>
    <w:rsid w:val="006E1322"/>
    <w:rsid w:val="00746EC6"/>
    <w:rsid w:val="00873321"/>
    <w:rsid w:val="008E62E6"/>
    <w:rsid w:val="008E7264"/>
    <w:rsid w:val="009878AB"/>
    <w:rsid w:val="009B4B47"/>
    <w:rsid w:val="00E27E26"/>
    <w:rsid w:val="00EE4D97"/>
    <w:rsid w:val="00FC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A599"/>
  <w15:chartTrackingRefBased/>
  <w15:docId w15:val="{73A0AA8B-90CF-44E5-81AA-941B9D66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62E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62E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E62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Мадара Учиха</cp:lastModifiedBy>
  <cp:revision>2</cp:revision>
  <dcterms:created xsi:type="dcterms:W3CDTF">2025-05-14T12:30:00Z</dcterms:created>
  <dcterms:modified xsi:type="dcterms:W3CDTF">2025-05-14T12:30:00Z</dcterms:modified>
</cp:coreProperties>
</file>